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40" w:rsidRDefault="002D6B40" w:rsidP="002D6B4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5a</w:t>
      </w:r>
    </w:p>
    <w:p w:rsidR="002D6B40" w:rsidRDefault="002D6B40" w:rsidP="002D6B4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28.05.20r.</w:t>
      </w:r>
    </w:p>
    <w:p w:rsidR="002D6B40" w:rsidRDefault="002D6B40" w:rsidP="002D6B40">
      <w:pPr>
        <w:pStyle w:val="NormalnyWeb"/>
        <w:spacing w:before="0" w:beforeAutospacing="0" w:after="0" w:afterAutospacing="0"/>
        <w:rPr>
          <w:color w:val="FF0000"/>
        </w:rPr>
      </w:pPr>
      <w:r>
        <w:t xml:space="preserve">Data  przesłania zadania: 29.05.20r. do godz. 10.00 </w:t>
      </w:r>
      <w:r w:rsidRPr="008D77FE">
        <w:rPr>
          <w:color w:val="FF0000"/>
        </w:rPr>
        <w:t xml:space="preserve">(w piątek w czasie zajęć </w:t>
      </w:r>
      <w:proofErr w:type="spellStart"/>
      <w:r w:rsidRPr="008D77FE">
        <w:rPr>
          <w:color w:val="FF0000"/>
        </w:rPr>
        <w:t>on-line</w:t>
      </w:r>
      <w:proofErr w:type="spellEnd"/>
      <w:r w:rsidRPr="008D77FE">
        <w:rPr>
          <w:color w:val="FF0000"/>
        </w:rPr>
        <w:t xml:space="preserve"> należy wykonać udostępniony materiał)</w:t>
      </w:r>
    </w:p>
    <w:p w:rsidR="002D6B40" w:rsidRPr="008D77FE" w:rsidRDefault="002D6B40" w:rsidP="002D6B40">
      <w:pPr>
        <w:pStyle w:val="NormalnyWeb"/>
        <w:spacing w:before="0" w:beforeAutospacing="0" w:after="0" w:afterAutospacing="0"/>
        <w:rPr>
          <w:color w:val="FF0000"/>
        </w:rPr>
      </w:pPr>
    </w:p>
    <w:p w:rsidR="002D6B40" w:rsidRDefault="002D6B40" w:rsidP="002D6B40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E2457E" w:rsidRPr="00E2457E" w:rsidRDefault="00E2457E" w:rsidP="002D6B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Pr="00E2457E">
        <w:rPr>
          <w:rFonts w:ascii="Times New Roman" w:hAnsi="Times New Roman" w:cs="Times New Roman"/>
          <w:color w:val="auto"/>
        </w:rPr>
        <w:t>Zapisz w zeszycie temat i notatkę.</w:t>
      </w:r>
    </w:p>
    <w:p w:rsidR="00923CDD" w:rsidRDefault="00923CDD" w:rsidP="002D6B40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Temat: Znaczenie i przegląd roślin okrytonasiennych.</w:t>
      </w:r>
    </w:p>
    <w:p w:rsidR="00E2457E" w:rsidRDefault="00E2457E" w:rsidP="00E2457E">
      <w:pPr>
        <w:spacing w:after="0" w:line="240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II </w:t>
      </w:r>
      <w:r w:rsidRPr="00861A83">
        <w:rPr>
          <w:color w:val="000000"/>
          <w:sz w:val="24"/>
          <w:szCs w:val="24"/>
        </w:rPr>
        <w:t>Na podstawie</w:t>
      </w:r>
      <w:r>
        <w:rPr>
          <w:color w:val="000000"/>
          <w:sz w:val="24"/>
          <w:szCs w:val="24"/>
        </w:rPr>
        <w:t xml:space="preserve"> tekstu z podręcznika strona 148 - 153</w:t>
      </w:r>
      <w:r w:rsidRPr="00861A83">
        <w:rPr>
          <w:color w:val="000000"/>
          <w:sz w:val="24"/>
          <w:szCs w:val="24"/>
        </w:rPr>
        <w:t xml:space="preserve"> </w:t>
      </w:r>
      <w:r w:rsidRPr="00A86B16">
        <w:rPr>
          <w:b/>
          <w:color w:val="000000"/>
          <w:sz w:val="24"/>
          <w:szCs w:val="24"/>
        </w:rPr>
        <w:t>oceń prawdziwość informacji</w:t>
      </w:r>
      <w:r w:rsidRPr="00861A83">
        <w:rPr>
          <w:color w:val="000000"/>
          <w:sz w:val="24"/>
          <w:szCs w:val="24"/>
        </w:rPr>
        <w:t xml:space="preserve"> przedstawionych w poniższej notatce. Przy informacjach prawdziwych postaw literkę ,,P” a przy fałszywych ,,F”. </w:t>
      </w:r>
      <w:r w:rsidRPr="00861A83">
        <w:rPr>
          <w:sz w:val="24"/>
          <w:szCs w:val="24"/>
        </w:rPr>
        <w:t xml:space="preserve">Błędne informacje popraw </w:t>
      </w:r>
      <w:r>
        <w:rPr>
          <w:sz w:val="24"/>
          <w:szCs w:val="24"/>
        </w:rPr>
        <w:t xml:space="preserve"> </w:t>
      </w:r>
      <w:r w:rsidRPr="00861A83">
        <w:rPr>
          <w:sz w:val="24"/>
          <w:szCs w:val="24"/>
        </w:rPr>
        <w:t>tak, by były prawdziwe</w:t>
      </w:r>
      <w:r w:rsidRPr="00861A83">
        <w:rPr>
          <w:b/>
          <w:sz w:val="24"/>
          <w:szCs w:val="24"/>
        </w:rPr>
        <w:t xml:space="preserve">. </w:t>
      </w:r>
    </w:p>
    <w:p w:rsidR="00E2457E" w:rsidRDefault="00E2457E" w:rsidP="00E2457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Odpowiedź prześlij 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E2457E" w:rsidRDefault="00E2457E" w:rsidP="00E2457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w takiej postaci np.1</w:t>
      </w:r>
      <w:r>
        <w:rPr>
          <w:rFonts w:ascii="Times New Roman" w:hAnsi="Times New Roman" w:cs="Times New Roman"/>
          <w:sz w:val="24"/>
          <w:szCs w:val="24"/>
        </w:rPr>
        <w:t xml:space="preserve">a) P, 1b) F( </w:t>
      </w:r>
      <w:r w:rsidRPr="00861A83">
        <w:rPr>
          <w:rFonts w:ascii="Times New Roman" w:hAnsi="Times New Roman" w:cs="Times New Roman"/>
          <w:color w:val="FF0000"/>
          <w:sz w:val="24"/>
          <w:szCs w:val="24"/>
        </w:rPr>
        <w:t>tu wpisz prawidłową odpowiedź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026E">
        <w:rPr>
          <w:rFonts w:ascii="Times New Roman" w:hAnsi="Times New Roman" w:cs="Times New Roman"/>
          <w:sz w:val="24"/>
          <w:szCs w:val="24"/>
        </w:rPr>
        <w:t xml:space="preserve"> itd</w:t>
      </w:r>
      <w:r w:rsidRPr="00861A83">
        <w:rPr>
          <w:rFonts w:ascii="Times New Roman" w:hAnsi="Times New Roman" w:cs="Times New Roman"/>
          <w:b/>
          <w:color w:val="FF0000"/>
          <w:sz w:val="24"/>
          <w:szCs w:val="24"/>
        </w:rPr>
        <w:t>.(przy informacjach, które oceniłeś jako fałszywe w nawiasie podaj prawdziwą odpowiedź)</w:t>
      </w:r>
      <w:r w:rsidRPr="004B0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7E" w:rsidRDefault="00E2457E" w:rsidP="00E2457E">
      <w:pPr>
        <w:pStyle w:val="Default"/>
        <w:rPr>
          <w:rFonts w:ascii="Times New Roman" w:hAnsi="Times New Roman" w:cs="Times New Roman"/>
          <w:color w:val="FF0000"/>
          <w:spacing w:val="5"/>
        </w:rPr>
      </w:pPr>
      <w:r w:rsidRPr="004B026E">
        <w:rPr>
          <w:rFonts w:ascii="Times New Roman" w:hAnsi="Times New Roman" w:cs="Times New Roman"/>
          <w:color w:val="FF0000"/>
          <w:spacing w:val="5"/>
        </w:rPr>
        <w:t>W tytule</w:t>
      </w:r>
      <w:r w:rsidRPr="004B026E">
        <w:rPr>
          <w:rFonts w:ascii="Times New Roman" w:hAnsi="Times New Roman" w:cs="Times New Roman"/>
          <w:spacing w:val="5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</w:rPr>
        <w:t xml:space="preserve">wiadomości padaj imię i nazwisko, klasę, numer z dziennika i </w:t>
      </w:r>
      <w:r w:rsidRPr="00AA2D97">
        <w:rPr>
          <w:rFonts w:ascii="Times New Roman" w:hAnsi="Times New Roman" w:cs="Times New Roman"/>
          <w:color w:val="FF0000"/>
          <w:spacing w:val="5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</w:rPr>
        <w:t>.</w:t>
      </w:r>
    </w:p>
    <w:p w:rsidR="00E2457E" w:rsidRDefault="00E2457E" w:rsidP="00E2457E">
      <w:pPr>
        <w:pStyle w:val="Default"/>
        <w:rPr>
          <w:rFonts w:ascii="Times New Roman" w:hAnsi="Times New Roman" w:cs="Times New Roman"/>
          <w:color w:val="FF0000"/>
          <w:spacing w:val="5"/>
        </w:rPr>
      </w:pPr>
    </w:p>
    <w:p w:rsidR="00E2457E" w:rsidRDefault="00E2457E" w:rsidP="002D6B4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F6B07" w:rsidRDefault="006F6B07" w:rsidP="006F6B07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Znaczenie roślin okrytonasiennych w przyrodzie:</w:t>
      </w:r>
    </w:p>
    <w:p w:rsidR="006F6B07" w:rsidRDefault="006F6B07" w:rsidP="006F6B07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stanowią środowisko życia dla innych organizmów</w:t>
      </w:r>
    </w:p>
    <w:p w:rsidR="006F6B07" w:rsidRDefault="006F6B07" w:rsidP="006F6B07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są źródłem pożywienia</w:t>
      </w:r>
    </w:p>
    <w:p w:rsidR="006F6B07" w:rsidRDefault="006F6B07" w:rsidP="006F6B07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pochłaniają duże ilości dwutlenku węgla i produkują tlen</w:t>
      </w:r>
    </w:p>
    <w:p w:rsidR="006F6B07" w:rsidRDefault="006F6B07" w:rsidP="006F6B07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oczyszczają powietrze</w:t>
      </w:r>
      <w:r w:rsidR="00E2457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(lasy pochłaniają duże ilości pyłów i gazów)</w:t>
      </w:r>
    </w:p>
    <w:p w:rsidR="006F6B07" w:rsidRDefault="006F6B07" w:rsidP="006F6B07">
      <w:pPr>
        <w:pStyle w:val="Tekstpodstawowy"/>
        <w:ind w:left="4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zapobiegają powodziom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Znaczenie roślin okrytonasiennych dla człowieka: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stanowią źródło pożywienia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wykorzystywane są jako surowiec do produkcji leków i kosmetyków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2457E">
        <w:rPr>
          <w:rFonts w:asciiTheme="minorHAnsi" w:hAnsiTheme="minorHAnsi" w:cstheme="minorHAnsi"/>
          <w:sz w:val="24"/>
          <w:szCs w:val="24"/>
        </w:rPr>
        <w:t>z drewna wytwarza się różne produkty  np. meble, papier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wykorzystywane są do produkcji paszy dla zwierząt gospodarskich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-wykorzystywane są jako surowiec do produkcji tkanin np. len, bawełna 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3.Przegląd roślin okrytonasiennych: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a)drzewa: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wierzba biała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klon jawor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-wiąz pospolity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wrzos zwyczajny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borówka czarna </w:t>
      </w:r>
    </w:p>
    <w:p w:rsidR="006F6B07" w:rsidRDefault="006F6B07" w:rsidP="006F6B0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borówka brusznica</w:t>
      </w:r>
    </w:p>
    <w:p w:rsidR="006F6B07" w:rsidRDefault="006F6B07" w:rsidP="006F6B07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b)krzewy: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trzmielina pospolita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bez czarny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głóg </w:t>
      </w:r>
      <w:proofErr w:type="spellStart"/>
      <w:r>
        <w:rPr>
          <w:rFonts w:asciiTheme="minorHAnsi" w:hAnsiTheme="minorHAnsi" w:cstheme="minorHAnsi"/>
          <w:sz w:val="24"/>
          <w:szCs w:val="24"/>
        </w:rPr>
        <w:t>dwuszyjkowy</w:t>
      </w:r>
      <w:proofErr w:type="spellEnd"/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krzewinki: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olsza czarna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-jesion wyniosły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topola osika</w:t>
      </w:r>
    </w:p>
    <w:p w:rsidR="006F6B07" w:rsidRDefault="006F6B07" w:rsidP="006F6B0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F6B07" w:rsidRPr="007170CD" w:rsidRDefault="006F6B07" w:rsidP="006F6B0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D6B40" w:rsidRDefault="002D6B40" w:rsidP="002D6B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pacing w:val="5"/>
        </w:rPr>
        <w:lastRenderedPageBreak/>
        <w:t xml:space="preserve">IV Na zajęciach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w godz. 9.30-10.00  wykonaj ćwiczenia, które Ci udostępnię.</w:t>
      </w:r>
      <w:r w:rsidRPr="00C40E5A">
        <w:rPr>
          <w:b/>
        </w:rPr>
        <w:t xml:space="preserve"> </w:t>
      </w:r>
      <w:r>
        <w:rPr>
          <w:b/>
        </w:rPr>
        <w:t xml:space="preserve">Jeśli masz problem techniczny z wykonywaniem  tego typu zadań w piątki  w godz. 9.30-10.00 napisz mi o tym na adres </w:t>
      </w:r>
      <w:hyperlink r:id="rId6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2D6B40" w:rsidRDefault="002D6B40" w:rsidP="002D6B40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2D6B40" w:rsidRDefault="002D6B40" w:rsidP="002D6B40">
      <w:pPr>
        <w:pStyle w:val="NormalnyWeb"/>
        <w:spacing w:before="0" w:beforeAutospacing="0" w:after="0" w:afterAutospacing="0"/>
        <w:rPr>
          <w:spacing w:val="5"/>
        </w:rPr>
      </w:pPr>
    </w:p>
    <w:p w:rsidR="002D6B40" w:rsidRPr="00C40E5A" w:rsidRDefault="002D6B40" w:rsidP="002D6B4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2D6B40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2D6B40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2D6B40" w:rsidRDefault="00BD4486" w:rsidP="002D6B40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2D6B40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2D6B40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2D6B40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</w:p>
    <w:p w:rsidR="002D6B40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Pozdrawiam.</w:t>
      </w:r>
    </w:p>
    <w:p w:rsidR="002D6B40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</w:p>
    <w:p w:rsidR="002D6B40" w:rsidRPr="00FC75E5" w:rsidRDefault="002D6B40" w:rsidP="002D6B4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2D6B40" w:rsidRDefault="002D6B40" w:rsidP="002D6B40"/>
    <w:p w:rsidR="00F93368" w:rsidRDefault="00F93368"/>
    <w:sectPr w:rsidR="00F93368" w:rsidSect="00BD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4E8"/>
    <w:multiLevelType w:val="hybridMultilevel"/>
    <w:tmpl w:val="D016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54BAB"/>
    <w:multiLevelType w:val="hybridMultilevel"/>
    <w:tmpl w:val="C4987A36"/>
    <w:lvl w:ilvl="0" w:tplc="28B062B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2D6B40"/>
    <w:rsid w:val="001447E0"/>
    <w:rsid w:val="002D6B40"/>
    <w:rsid w:val="004F5D03"/>
    <w:rsid w:val="006F6B07"/>
    <w:rsid w:val="00923CDD"/>
    <w:rsid w:val="00BD4486"/>
    <w:rsid w:val="00E2457E"/>
    <w:rsid w:val="00F9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B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D6B4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D6B40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6B40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paragraph" w:styleId="Akapitzlist">
    <w:name w:val="List Paragraph"/>
    <w:basedOn w:val="Normalny"/>
    <w:uiPriority w:val="34"/>
    <w:qFormat/>
    <w:rsid w:val="00144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2020-05-26T06:03:00Z</dcterms:created>
  <dcterms:modified xsi:type="dcterms:W3CDTF">2020-05-26T06:39:00Z</dcterms:modified>
</cp:coreProperties>
</file>