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B0" w:rsidRPr="00325FB0" w:rsidRDefault="00325FB0" w:rsidP="00325F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5FB0">
        <w:rPr>
          <w:b/>
          <w:sz w:val="28"/>
          <w:szCs w:val="28"/>
        </w:rPr>
        <w:t>„Kromka chleba dla sąsiada”</w:t>
      </w:r>
    </w:p>
    <w:p w:rsidR="00325FB0" w:rsidRDefault="00325FB0" w:rsidP="00325FB0">
      <w:pPr>
        <w:ind w:firstLine="708"/>
        <w:jc w:val="both"/>
      </w:pPr>
      <w:r>
        <w:t>W parafiach całej archidiecezji białostockiej były  rozprowadzane specjalne torby- samarytanki, które już po napełnieniu zostały przekazane do Centrum Pomocy „Samarytanin”, a stamtąd trafią do najbardziej potrzebujących: starszych schorowanych           i najuboższych osób. Zbiórka była także prowadzona  w wybranych sklepach Biedronka.       W dniach 20 i 21 września do specjalnie oznaczonych koszy, przy których stali Wolontariusze można było wrzucać produkty spożywcze. Głównie  produkty z długim terminem przydatności do spożycia i niewymagające specjalnego przechowywania: mąka, cukier, makaron, ryż, kasze, płatki kukurydziane, olej, konserwy, dżemy, przetwory warzywne i owocowe, herbata, kakao, słodycze i inne. Z zebranych produktów wolontariusze utworzą paczki dla osób potrzebujących. Centrum Pomocy „Samarytanin” na co dzień opiekuje się ok. 400 potrzebującymi, ale podczas takich akcji jak „Kromka chleba dla sąsiada” z pomocy korzysta znacznie więcej osób, najczęściej seniorów.</w:t>
      </w:r>
    </w:p>
    <w:p w:rsidR="005C0CC9" w:rsidRDefault="00325FB0" w:rsidP="00325FB0">
      <w:r>
        <w:t>Caritas na Facebooku informuje, że w zeszłym roku w ramach akcji zebrano aż 85,7 tys. kg żywności, co pozwoliło obdarować 8 tys. potrzebujących. W akcję można się też włączyć online. Na stronie www.carits.pl/formularz należy wybrać hasło: KROMKA CHLEBA. Można też wysłać SMS o treści KROMKA pod numer 72052 (koszt 2,46 zł z VAT).</w:t>
      </w:r>
    </w:p>
    <w:p w:rsidR="00306487" w:rsidRDefault="00306487" w:rsidP="00215495">
      <w:pPr>
        <w:ind w:firstLine="708"/>
        <w:jc w:val="both"/>
      </w:pPr>
      <w:r w:rsidRPr="00306487">
        <w:t xml:space="preserve">W niedzielę </w:t>
      </w:r>
      <w:r w:rsidRPr="00306487">
        <w:rPr>
          <w:b/>
        </w:rPr>
        <w:t>22 września 2019</w:t>
      </w:r>
      <w:r w:rsidRPr="00306487">
        <w:t xml:space="preserve"> roku Wolontariusze z naszego Szkolnego Koła Caritas</w:t>
      </w:r>
      <w:r>
        <w:t xml:space="preserve"> „Kromka chleba” </w:t>
      </w:r>
      <w:r w:rsidRPr="00306487">
        <w:t xml:space="preserve"> wzięli udział w uroczystym zakończeniu tygodniowej akcji „Kromka chleba dla sąsiada” (</w:t>
      </w:r>
      <w:proofErr w:type="spellStart"/>
      <w:r w:rsidRPr="00306487">
        <w:t>zob.zdjęcia</w:t>
      </w:r>
      <w:proofErr w:type="spellEnd"/>
      <w:r w:rsidRPr="00306487">
        <w:t xml:space="preserve">) w Kościele p.w. Miłosierdzia Bożego na </w:t>
      </w:r>
      <w:proofErr w:type="spellStart"/>
      <w:r w:rsidRPr="00306487">
        <w:t>Białymstoczku</w:t>
      </w:r>
      <w:proofErr w:type="spellEnd"/>
      <w:r w:rsidRPr="00306487">
        <w:t xml:space="preserve">. </w:t>
      </w:r>
      <w:r w:rsidR="00215495">
        <w:t xml:space="preserve">    </w:t>
      </w:r>
      <w:r w:rsidRPr="00306487">
        <w:t>O godz. 15 włączyliśmy się w Koronkę do Miłosierdzia Bożego, a po Mszy św. Wolontariusze rozdali uczestnikom mszy św. „kromki chleba” zachęcając do dalszego wspierania akcji, i do sąsiedzkiej życzliwości.</w:t>
      </w:r>
    </w:p>
    <w:p w:rsidR="00325FB0" w:rsidRPr="00306487" w:rsidRDefault="00325FB0" w:rsidP="00306487">
      <w:pPr>
        <w:jc w:val="right"/>
        <w:rPr>
          <w:b/>
          <w:sz w:val="28"/>
          <w:szCs w:val="28"/>
        </w:rPr>
      </w:pPr>
      <w:r w:rsidRPr="00306487">
        <w:rPr>
          <w:b/>
          <w:sz w:val="28"/>
          <w:szCs w:val="28"/>
        </w:rPr>
        <w:t>Serdecznie dziękujemy wszystkim darczyńcom.</w:t>
      </w:r>
    </w:p>
    <w:sectPr w:rsidR="00325FB0" w:rsidRPr="0030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0"/>
    <w:rsid w:val="00215495"/>
    <w:rsid w:val="00306487"/>
    <w:rsid w:val="00325FB0"/>
    <w:rsid w:val="005C0CC9"/>
    <w:rsid w:val="00D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sp2</cp:lastModifiedBy>
  <cp:revision>2</cp:revision>
  <dcterms:created xsi:type="dcterms:W3CDTF">2019-10-17T06:39:00Z</dcterms:created>
  <dcterms:modified xsi:type="dcterms:W3CDTF">2019-10-17T06:39:00Z</dcterms:modified>
</cp:coreProperties>
</file>